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5" w:rsidRPr="005E52D8" w:rsidRDefault="008C68D5" w:rsidP="008C68D5">
      <w:pPr>
        <w:rPr>
          <w:rFonts w:hint="eastAsia"/>
          <w:sz w:val="24"/>
        </w:rPr>
      </w:pPr>
      <w:r w:rsidRPr="005E52D8">
        <w:rPr>
          <w:rFonts w:hint="eastAsia"/>
          <w:sz w:val="24"/>
        </w:rPr>
        <w:t>様式第１１号</w:t>
      </w:r>
    </w:p>
    <w:p w:rsidR="008C68D5" w:rsidRPr="0005140C" w:rsidRDefault="008C68D5" w:rsidP="0005140C">
      <w:pPr>
        <w:ind w:firstLineChars="900" w:firstLine="2160"/>
        <w:rPr>
          <w:rFonts w:hint="eastAsia"/>
          <w:sz w:val="24"/>
        </w:rPr>
      </w:pPr>
      <w:r w:rsidRPr="0005140C">
        <w:rPr>
          <w:rFonts w:hint="eastAsia"/>
          <w:sz w:val="24"/>
        </w:rPr>
        <w:t>炉・厨房設備・温風暖房機・ボイラー</w:t>
      </w:r>
    </w:p>
    <w:p w:rsidR="008C68D5" w:rsidRPr="0005140C" w:rsidRDefault="008C68D5" w:rsidP="0005140C">
      <w:pPr>
        <w:ind w:firstLineChars="900" w:firstLine="2160"/>
        <w:rPr>
          <w:rFonts w:hint="eastAsia"/>
          <w:sz w:val="24"/>
        </w:rPr>
      </w:pPr>
      <w:r w:rsidRPr="0005140C">
        <w:rPr>
          <w:rFonts w:hint="eastAsia"/>
          <w:sz w:val="24"/>
        </w:rPr>
        <w:t>給湯湯沸設備・乾燥設備・サウナ設備　設置届出書</w:t>
      </w:r>
    </w:p>
    <w:p w:rsidR="008C68D5" w:rsidRPr="0005140C" w:rsidRDefault="008C68D5" w:rsidP="0005140C">
      <w:pPr>
        <w:ind w:firstLineChars="900" w:firstLine="2160"/>
        <w:rPr>
          <w:rFonts w:hint="eastAsia"/>
          <w:sz w:val="24"/>
        </w:rPr>
      </w:pPr>
      <w:r w:rsidRPr="0005140C">
        <w:rPr>
          <w:rFonts w:hint="eastAsia"/>
          <w:sz w:val="24"/>
        </w:rPr>
        <w:t>ヒ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ー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ト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ポ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ン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プ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冷</w:t>
      </w:r>
      <w:r w:rsidRPr="0005140C">
        <w:rPr>
          <w:rFonts w:hint="eastAsia"/>
          <w:sz w:val="24"/>
        </w:rPr>
        <w:t xml:space="preserve">  </w:t>
      </w:r>
      <w:r w:rsidRPr="0005140C">
        <w:rPr>
          <w:rFonts w:hint="eastAsia"/>
          <w:sz w:val="24"/>
        </w:rPr>
        <w:t>暖</w:t>
      </w:r>
      <w:r w:rsidRPr="0005140C">
        <w:rPr>
          <w:rFonts w:hint="eastAsia"/>
          <w:sz w:val="24"/>
        </w:rPr>
        <w:t xml:space="preserve">  </w:t>
      </w:r>
      <w:r w:rsidRPr="0005140C">
        <w:rPr>
          <w:rFonts w:hint="eastAsia"/>
          <w:sz w:val="24"/>
        </w:rPr>
        <w:t>房</w:t>
      </w:r>
      <w:r w:rsidRPr="0005140C">
        <w:rPr>
          <w:rFonts w:hint="eastAsia"/>
          <w:sz w:val="24"/>
        </w:rPr>
        <w:t xml:space="preserve">  </w:t>
      </w:r>
      <w:r w:rsidRPr="0005140C">
        <w:rPr>
          <w:rFonts w:hint="eastAsia"/>
          <w:sz w:val="24"/>
        </w:rPr>
        <w:t>機</w:t>
      </w:r>
    </w:p>
    <w:p w:rsidR="008C68D5" w:rsidRPr="0005140C" w:rsidRDefault="008C68D5" w:rsidP="0005140C">
      <w:pPr>
        <w:ind w:firstLineChars="900" w:firstLine="2160"/>
        <w:rPr>
          <w:rFonts w:hint="eastAsia"/>
          <w:sz w:val="24"/>
        </w:rPr>
      </w:pPr>
      <w:r w:rsidRPr="0005140C">
        <w:rPr>
          <w:rFonts w:hint="eastAsia"/>
          <w:sz w:val="24"/>
        </w:rPr>
        <w:t>火花を生ずる設備・放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電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加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工</w:t>
      </w:r>
      <w:r w:rsidRPr="0005140C">
        <w:rPr>
          <w:rFonts w:hint="eastAsia"/>
          <w:sz w:val="24"/>
        </w:rPr>
        <w:t xml:space="preserve"> </w:t>
      </w:r>
      <w:r w:rsidRPr="0005140C">
        <w:rPr>
          <w:rFonts w:hint="eastAsia"/>
          <w:sz w:val="24"/>
        </w:rPr>
        <w:t>機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05"/>
        <w:gridCol w:w="514"/>
        <w:gridCol w:w="345"/>
        <w:gridCol w:w="738"/>
        <w:gridCol w:w="180"/>
        <w:gridCol w:w="540"/>
        <w:gridCol w:w="1080"/>
        <w:gridCol w:w="490"/>
        <w:gridCol w:w="368"/>
        <w:gridCol w:w="160"/>
        <w:gridCol w:w="337"/>
        <w:gridCol w:w="85"/>
        <w:gridCol w:w="1260"/>
        <w:gridCol w:w="360"/>
        <w:gridCol w:w="521"/>
        <w:gridCol w:w="1656"/>
      </w:tblGrid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59" w:type="dxa"/>
            <w:gridSpan w:val="17"/>
          </w:tcPr>
          <w:p w:rsidR="008C68D5" w:rsidRPr="0005140C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　</w:t>
            </w:r>
            <w:r w:rsidR="006F1BA9" w:rsidRPr="0005140C">
              <w:rPr>
                <w:rFonts w:hint="eastAsia"/>
                <w:sz w:val="22"/>
                <w:szCs w:val="22"/>
              </w:rPr>
              <w:t xml:space="preserve">　</w:t>
            </w:r>
            <w:r w:rsidRPr="0005140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8C68D5" w:rsidRPr="0005140C" w:rsidRDefault="008C68D5" w:rsidP="0005140C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芳賀地区広域行政事務組合</w:t>
            </w:r>
          </w:p>
          <w:p w:rsidR="008C68D5" w:rsidRPr="0005140C" w:rsidRDefault="00A66DB5" w:rsidP="00AF6DEA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消防長　　　　</w:t>
            </w:r>
            <w:r w:rsidR="00AF6DEA">
              <w:rPr>
                <w:rFonts w:hint="eastAsia"/>
                <w:sz w:val="22"/>
                <w:szCs w:val="22"/>
              </w:rPr>
              <w:t xml:space="preserve">　</w:t>
            </w:r>
            <w:r w:rsidRPr="0005140C">
              <w:rPr>
                <w:rFonts w:hint="eastAsia"/>
                <w:sz w:val="22"/>
                <w:szCs w:val="22"/>
              </w:rPr>
              <w:t xml:space="preserve">　　　</w:t>
            </w:r>
            <w:r w:rsidR="0005140C" w:rsidRPr="0005140C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8C68D5" w:rsidRPr="0005140C" w:rsidRDefault="008C68D5" w:rsidP="0005140C">
            <w:pPr>
              <w:ind w:firstLineChars="2079" w:firstLine="4574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届出者</w:t>
            </w:r>
          </w:p>
          <w:p w:rsidR="008C68D5" w:rsidRPr="0005140C" w:rsidRDefault="006F1BA9" w:rsidP="00F20A48">
            <w:pPr>
              <w:rPr>
                <w:rFonts w:hint="eastAsia"/>
                <w:sz w:val="22"/>
                <w:szCs w:val="22"/>
                <w:u w:val="thick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8C68D5" w:rsidRPr="0005140C">
              <w:rPr>
                <w:rFonts w:hint="eastAsia"/>
                <w:sz w:val="22"/>
                <w:szCs w:val="22"/>
              </w:rPr>
              <w:t>住　所　　　　　　　　　　　（電話　　　番）</w:t>
            </w:r>
          </w:p>
          <w:p w:rsidR="008C68D5" w:rsidRPr="0005140C" w:rsidRDefault="006F1BA9" w:rsidP="0005140C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8C68D5" w:rsidRPr="0005140C">
              <w:rPr>
                <w:rFonts w:hint="eastAsia"/>
                <w:sz w:val="22"/>
                <w:szCs w:val="22"/>
              </w:rPr>
              <w:t xml:space="preserve">氏　名　　　　　　　　　　　　　　　　</w:t>
            </w:r>
            <w:r w:rsidR="0005140C" w:rsidRPr="0005140C">
              <w:rPr>
                <w:sz w:val="22"/>
                <w:szCs w:val="22"/>
              </w:rPr>
              <w:fldChar w:fldCharType="begin"/>
            </w:r>
            <w:r w:rsidR="0005140C" w:rsidRPr="0005140C">
              <w:rPr>
                <w:sz w:val="22"/>
                <w:szCs w:val="22"/>
              </w:rPr>
              <w:instrText xml:space="preserve"> </w:instrText>
            </w:r>
            <w:r w:rsidR="0005140C" w:rsidRPr="0005140C">
              <w:rPr>
                <w:rFonts w:hint="eastAsia"/>
                <w:sz w:val="22"/>
                <w:szCs w:val="22"/>
              </w:rPr>
              <w:instrText>eq \o\ac(</w:instrText>
            </w:r>
            <w:r w:rsidR="0005140C" w:rsidRPr="0005140C">
              <w:rPr>
                <w:rFonts w:hint="eastAsia"/>
                <w:sz w:val="22"/>
                <w:szCs w:val="22"/>
              </w:rPr>
              <w:instrText>○</w:instrText>
            </w:r>
            <w:r w:rsidR="0005140C" w:rsidRPr="0005140C">
              <w:rPr>
                <w:rFonts w:hint="eastAsia"/>
                <w:sz w:val="22"/>
                <w:szCs w:val="22"/>
              </w:rPr>
              <w:instrText>,</w:instrText>
            </w:r>
            <w:r w:rsidR="0005140C" w:rsidRPr="0005140C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05140C" w:rsidRPr="0005140C">
              <w:rPr>
                <w:rFonts w:hint="eastAsia"/>
                <w:sz w:val="22"/>
                <w:szCs w:val="22"/>
              </w:rPr>
              <w:instrText>)</w:instrText>
            </w:r>
            <w:r w:rsidR="0005140C" w:rsidRPr="0005140C">
              <w:rPr>
                <w:sz w:val="22"/>
                <w:szCs w:val="22"/>
              </w:rPr>
              <w:fldChar w:fldCharType="end"/>
            </w: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5" w:type="dxa"/>
            <w:gridSpan w:val="2"/>
            <w:vMerge w:val="restart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防火対象　物</w:t>
            </w:r>
          </w:p>
        </w:tc>
        <w:tc>
          <w:tcPr>
            <w:tcW w:w="859" w:type="dxa"/>
            <w:gridSpan w:val="2"/>
          </w:tcPr>
          <w:p w:rsidR="008C68D5" w:rsidRPr="0005140C" w:rsidRDefault="006F1BA9" w:rsidP="006F1BA9">
            <w:pPr>
              <w:ind w:rightChars="-55" w:right="-115"/>
              <w:jc w:val="left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775" w:type="dxa"/>
            <w:gridSpan w:val="13"/>
          </w:tcPr>
          <w:p w:rsidR="008C68D5" w:rsidRPr="0005140C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電話　　　　　番</w:t>
            </w:r>
          </w:p>
        </w:tc>
      </w:tr>
      <w:tr w:rsidR="006F1BA9" w:rsidRPr="0005140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25" w:type="dxa"/>
            <w:gridSpan w:val="2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8C68D5" w:rsidRPr="0005140C" w:rsidRDefault="006F1BA9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名</w:t>
            </w:r>
            <w:r w:rsidR="00314F66" w:rsidRPr="0005140C">
              <w:rPr>
                <w:rFonts w:hint="eastAsia"/>
                <w:sz w:val="22"/>
                <w:szCs w:val="22"/>
              </w:rPr>
              <w:t xml:space="preserve"> </w:t>
            </w:r>
            <w:r w:rsidR="008C68D5" w:rsidRPr="0005140C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893" w:type="dxa"/>
            <w:gridSpan w:val="8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2537" w:type="dxa"/>
            <w:gridSpan w:val="3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6F1BA9" w:rsidRPr="000514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5" w:type="dxa"/>
            <w:gridSpan w:val="2"/>
            <w:vMerge w:val="restart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設　置</w:t>
            </w: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場　所</w:t>
            </w:r>
          </w:p>
        </w:tc>
        <w:tc>
          <w:tcPr>
            <w:tcW w:w="859" w:type="dxa"/>
            <w:gridSpan w:val="2"/>
          </w:tcPr>
          <w:p w:rsidR="008C68D5" w:rsidRPr="0005140C" w:rsidRDefault="006F1BA9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用</w:t>
            </w:r>
            <w:r w:rsidR="00314F66" w:rsidRPr="0005140C">
              <w:rPr>
                <w:rFonts w:hint="eastAsia"/>
                <w:sz w:val="22"/>
                <w:szCs w:val="22"/>
              </w:rPr>
              <w:t xml:space="preserve"> </w:t>
            </w:r>
            <w:r w:rsidR="008C68D5" w:rsidRPr="0005140C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458" w:type="dxa"/>
            <w:gridSpan w:val="3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440" w:type="dxa"/>
            <w:gridSpan w:val="5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 w:val="restart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  <w:u w:val="thick"/>
              </w:rPr>
            </w:pPr>
            <w:r w:rsidRPr="0005140C">
              <w:rPr>
                <w:rFonts w:hint="eastAsia"/>
                <w:sz w:val="22"/>
                <w:szCs w:val="22"/>
              </w:rPr>
              <w:t>消防用設備等又は特殊消防用設備等</w:t>
            </w:r>
          </w:p>
        </w:tc>
        <w:tc>
          <w:tcPr>
            <w:tcW w:w="1656" w:type="dxa"/>
            <w:vMerge w:val="restart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6F1BA9" w:rsidRPr="0005140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25" w:type="dxa"/>
            <w:gridSpan w:val="2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8C68D5" w:rsidRPr="0005140C" w:rsidRDefault="006F1BA9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構</w:t>
            </w:r>
            <w:r w:rsidR="00314F66" w:rsidRPr="0005140C">
              <w:rPr>
                <w:rFonts w:hint="eastAsia"/>
                <w:sz w:val="22"/>
                <w:szCs w:val="22"/>
              </w:rPr>
              <w:t xml:space="preserve"> </w:t>
            </w:r>
            <w:r w:rsidR="008C68D5" w:rsidRPr="0005140C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1458" w:type="dxa"/>
            <w:gridSpan w:val="3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階　層</w:t>
            </w:r>
          </w:p>
        </w:tc>
        <w:tc>
          <w:tcPr>
            <w:tcW w:w="1440" w:type="dxa"/>
            <w:gridSpan w:val="5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41" w:type="dxa"/>
            <w:gridSpan w:val="3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6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vMerge w:val="restart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届</w:t>
            </w: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出</w:t>
            </w: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設</w:t>
            </w: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備</w:t>
            </w:r>
          </w:p>
        </w:tc>
        <w:tc>
          <w:tcPr>
            <w:tcW w:w="2282" w:type="dxa"/>
            <w:gridSpan w:val="5"/>
          </w:tcPr>
          <w:p w:rsidR="008C68D5" w:rsidRPr="0005140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設備の種類</w:t>
            </w:r>
          </w:p>
        </w:tc>
        <w:tc>
          <w:tcPr>
            <w:tcW w:w="6857" w:type="dxa"/>
            <w:gridSpan w:val="11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6F1BA9" w:rsidRPr="000514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82" w:type="dxa"/>
            <w:gridSpan w:val="5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2478" w:type="dxa"/>
            <w:gridSpan w:val="4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2" w:type="dxa"/>
            <w:gridSpan w:val="5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竣工（予定）年月日</w:t>
            </w:r>
          </w:p>
        </w:tc>
        <w:tc>
          <w:tcPr>
            <w:tcW w:w="2177" w:type="dxa"/>
            <w:gridSpan w:val="2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dxa"/>
            <w:gridSpan w:val="4"/>
          </w:tcPr>
          <w:p w:rsidR="008C68D5" w:rsidRPr="0005140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設備の</w:t>
            </w:r>
          </w:p>
          <w:p w:rsidR="008C68D5" w:rsidRPr="0005140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7037" w:type="dxa"/>
            <w:gridSpan w:val="12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vMerge w:val="restart"/>
          </w:tcPr>
          <w:p w:rsidR="000C3B8C" w:rsidRPr="0005140C" w:rsidRDefault="006F1BA9" w:rsidP="000C3B8C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使用する　燃料</w:t>
            </w:r>
            <w:r w:rsidR="008C68D5" w:rsidRPr="0005140C">
              <w:rPr>
                <w:rFonts w:hint="eastAsia"/>
                <w:sz w:val="22"/>
                <w:szCs w:val="22"/>
              </w:rPr>
              <w:t>・</w:t>
            </w:r>
          </w:p>
          <w:p w:rsidR="008C68D5" w:rsidRPr="0005140C" w:rsidRDefault="008C68D5" w:rsidP="000C3B8C">
            <w:pPr>
              <w:jc w:val="distribute"/>
              <w:rPr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熱源・加工液</w:t>
            </w:r>
          </w:p>
        </w:tc>
        <w:tc>
          <w:tcPr>
            <w:tcW w:w="2818" w:type="dxa"/>
            <w:gridSpan w:val="6"/>
          </w:tcPr>
          <w:p w:rsidR="008C68D5" w:rsidRPr="0005140C" w:rsidRDefault="008C68D5" w:rsidP="00F20A48">
            <w:pPr>
              <w:jc w:val="distribute"/>
              <w:rPr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4219" w:type="dxa"/>
            <w:gridSpan w:val="6"/>
          </w:tcPr>
          <w:p w:rsidR="008C68D5" w:rsidRPr="0005140C" w:rsidRDefault="008C68D5" w:rsidP="00F20A48">
            <w:pPr>
              <w:jc w:val="distribute"/>
              <w:rPr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使用量</w:t>
            </w: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20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18" w:type="dxa"/>
            <w:gridSpan w:val="6"/>
          </w:tcPr>
          <w:p w:rsidR="008C68D5" w:rsidRPr="0005140C" w:rsidRDefault="008C68D5" w:rsidP="00F20A48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  <w:gridSpan w:val="6"/>
          </w:tcPr>
          <w:p w:rsidR="008C68D5" w:rsidRPr="0005140C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0" w:type="dxa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dxa"/>
            <w:gridSpan w:val="4"/>
          </w:tcPr>
          <w:p w:rsidR="008C68D5" w:rsidRPr="0005140C" w:rsidRDefault="008C68D5" w:rsidP="006F1BA9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安全装置</w:t>
            </w:r>
          </w:p>
        </w:tc>
        <w:tc>
          <w:tcPr>
            <w:tcW w:w="7037" w:type="dxa"/>
            <w:gridSpan w:val="12"/>
          </w:tcPr>
          <w:p w:rsidR="008C68D5" w:rsidRPr="0005140C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2" w:type="dxa"/>
            <w:gridSpan w:val="5"/>
          </w:tcPr>
          <w:p w:rsidR="008C68D5" w:rsidRPr="0005140C" w:rsidRDefault="008C68D5" w:rsidP="00F20A48">
            <w:pPr>
              <w:jc w:val="distribute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取扱責任者の職氏名</w:t>
            </w:r>
          </w:p>
        </w:tc>
        <w:tc>
          <w:tcPr>
            <w:tcW w:w="7037" w:type="dxa"/>
            <w:gridSpan w:val="12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39" w:type="dxa"/>
            <w:gridSpan w:val="3"/>
            <w:vMerge w:val="restart"/>
          </w:tcPr>
          <w:p w:rsidR="006F1BA9" w:rsidRPr="0005140C" w:rsidRDefault="006F1BA9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工事施工者</w:t>
            </w: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8C68D5" w:rsidRPr="0005140C" w:rsidRDefault="006F1BA9" w:rsidP="00F20A48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住　</w:t>
            </w:r>
            <w:r w:rsidR="00314F66" w:rsidRPr="0005140C">
              <w:rPr>
                <w:rFonts w:hint="eastAsia"/>
                <w:sz w:val="22"/>
                <w:szCs w:val="22"/>
              </w:rPr>
              <w:t xml:space="preserve"> </w:t>
            </w:r>
            <w:r w:rsidR="008C68D5" w:rsidRPr="0005140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037" w:type="dxa"/>
            <w:gridSpan w:val="12"/>
          </w:tcPr>
          <w:p w:rsidR="008C68D5" w:rsidRPr="0005140C" w:rsidRDefault="008C68D5" w:rsidP="00F20A48">
            <w:pPr>
              <w:jc w:val="right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電話　　　　　　番</w:t>
            </w: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439" w:type="dxa"/>
            <w:gridSpan w:val="3"/>
            <w:vMerge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8C68D5" w:rsidRPr="0005140C" w:rsidRDefault="006F1BA9" w:rsidP="00F20A48">
            <w:pPr>
              <w:rPr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 xml:space="preserve">氏　</w:t>
            </w:r>
            <w:r w:rsidR="00314F66" w:rsidRPr="0005140C">
              <w:rPr>
                <w:rFonts w:hint="eastAsia"/>
                <w:sz w:val="22"/>
                <w:szCs w:val="22"/>
              </w:rPr>
              <w:t xml:space="preserve"> </w:t>
            </w:r>
            <w:r w:rsidR="008C68D5" w:rsidRPr="0005140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37" w:type="dxa"/>
            <w:gridSpan w:val="12"/>
          </w:tcPr>
          <w:p w:rsidR="008C68D5" w:rsidRPr="0005140C" w:rsidRDefault="008C68D5" w:rsidP="00F20A48">
            <w:pPr>
              <w:rPr>
                <w:sz w:val="22"/>
                <w:szCs w:val="22"/>
              </w:rPr>
            </w:pP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812" w:type="dxa"/>
            <w:gridSpan w:val="9"/>
          </w:tcPr>
          <w:p w:rsidR="008C68D5" w:rsidRPr="0005140C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4747" w:type="dxa"/>
            <w:gridSpan w:val="8"/>
          </w:tcPr>
          <w:p w:rsidR="008C68D5" w:rsidRPr="0005140C" w:rsidRDefault="008C68D5" w:rsidP="00F20A48">
            <w:pPr>
              <w:jc w:val="center"/>
              <w:rPr>
                <w:rFonts w:hint="eastAsia"/>
                <w:sz w:val="22"/>
                <w:szCs w:val="22"/>
              </w:rPr>
            </w:pPr>
            <w:r w:rsidRPr="0005140C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8C68D5" w:rsidRPr="000514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12" w:type="dxa"/>
            <w:gridSpan w:val="9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  <w:p w:rsidR="004E372D" w:rsidRPr="0005140C" w:rsidRDefault="004E372D" w:rsidP="00F20A48">
            <w:pPr>
              <w:rPr>
                <w:rFonts w:hint="eastAsia"/>
                <w:sz w:val="22"/>
                <w:szCs w:val="22"/>
              </w:rPr>
            </w:pPr>
          </w:p>
          <w:p w:rsidR="006F1BA9" w:rsidRPr="0005140C" w:rsidRDefault="006F1BA9" w:rsidP="00F20A4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47" w:type="dxa"/>
            <w:gridSpan w:val="8"/>
          </w:tcPr>
          <w:p w:rsidR="008C68D5" w:rsidRPr="0005140C" w:rsidRDefault="008C68D5" w:rsidP="00F20A4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 w:val="22"/>
          <w:szCs w:val="22"/>
        </w:rPr>
        <w:t xml:space="preserve">　</w:t>
      </w:r>
      <w:r w:rsidR="00355252">
        <w:rPr>
          <w:rFonts w:hint="eastAsia"/>
          <w:szCs w:val="21"/>
        </w:rPr>
        <w:t>備考　１　この用紙の大きさは、日本産業</w:t>
      </w:r>
      <w:bookmarkStart w:id="0" w:name="_GoBack"/>
      <w:bookmarkEnd w:id="0"/>
      <w:r w:rsidRPr="0005140C">
        <w:rPr>
          <w:rFonts w:hint="eastAsia"/>
          <w:szCs w:val="21"/>
        </w:rPr>
        <w:t>規格Ａ４とすること。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２　法人にあっては、その名称、代表者氏名、主たる事務所の所在地を記入すること。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３　階層欄には、屋外に設置する設備にあっては、「屋外」と記入すること。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４　設備の種類欄には、鉄鋼溶解炉、暖房用熱風炉、業務用厨房設備等と記入すること。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５　設備の概要欄に書き込めない事項は、別紙に記載して添付すること。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６　※印欄は、記入しないこと。</w:t>
      </w:r>
    </w:p>
    <w:p w:rsidR="008C68D5" w:rsidRPr="0005140C" w:rsidRDefault="008C68D5" w:rsidP="008C68D5">
      <w:pPr>
        <w:rPr>
          <w:rFonts w:hint="eastAsia"/>
          <w:szCs w:val="21"/>
        </w:rPr>
      </w:pPr>
      <w:r w:rsidRPr="0005140C">
        <w:rPr>
          <w:rFonts w:hint="eastAsia"/>
          <w:szCs w:val="21"/>
        </w:rPr>
        <w:t xml:space="preserve">　　　　７　当該設備の設計図書を添付すること。</w:t>
      </w:r>
    </w:p>
    <w:p w:rsidR="008C68D5" w:rsidRPr="0005140C" w:rsidRDefault="008C68D5" w:rsidP="008C68D5">
      <w:pPr>
        <w:rPr>
          <w:rFonts w:hint="eastAsia"/>
          <w:szCs w:val="21"/>
        </w:rPr>
      </w:pPr>
    </w:p>
    <w:p w:rsidR="000C3B8C" w:rsidRPr="0005140C" w:rsidRDefault="000C3B8C" w:rsidP="008C68D5">
      <w:pPr>
        <w:rPr>
          <w:rFonts w:hint="eastAsia"/>
          <w:szCs w:val="21"/>
        </w:rPr>
      </w:pPr>
    </w:p>
    <w:sectPr w:rsidR="000C3B8C" w:rsidRPr="0005140C" w:rsidSect="004F3552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C"/>
    <w:rsid w:val="0005140C"/>
    <w:rsid w:val="000706DD"/>
    <w:rsid w:val="000B17EE"/>
    <w:rsid w:val="000C3B8C"/>
    <w:rsid w:val="000C53FD"/>
    <w:rsid w:val="000C6281"/>
    <w:rsid w:val="000E7BEA"/>
    <w:rsid w:val="00121B7E"/>
    <w:rsid w:val="001263EA"/>
    <w:rsid w:val="00135482"/>
    <w:rsid w:val="00143729"/>
    <w:rsid w:val="0016168E"/>
    <w:rsid w:val="00175B4C"/>
    <w:rsid w:val="001C33A3"/>
    <w:rsid w:val="0022481A"/>
    <w:rsid w:val="00226D95"/>
    <w:rsid w:val="002633BC"/>
    <w:rsid w:val="002C1A01"/>
    <w:rsid w:val="002C3471"/>
    <w:rsid w:val="002C75A0"/>
    <w:rsid w:val="002E52B4"/>
    <w:rsid w:val="00303D4A"/>
    <w:rsid w:val="0031421E"/>
    <w:rsid w:val="00314F66"/>
    <w:rsid w:val="00326D94"/>
    <w:rsid w:val="00355252"/>
    <w:rsid w:val="00362C03"/>
    <w:rsid w:val="00392F9E"/>
    <w:rsid w:val="0039727A"/>
    <w:rsid w:val="003A2F91"/>
    <w:rsid w:val="003C58DC"/>
    <w:rsid w:val="00410B74"/>
    <w:rsid w:val="00430130"/>
    <w:rsid w:val="004512D6"/>
    <w:rsid w:val="00455C6A"/>
    <w:rsid w:val="004A3BCE"/>
    <w:rsid w:val="004E372D"/>
    <w:rsid w:val="004F3552"/>
    <w:rsid w:val="005177D9"/>
    <w:rsid w:val="0054184B"/>
    <w:rsid w:val="00544B59"/>
    <w:rsid w:val="00551570"/>
    <w:rsid w:val="005542BB"/>
    <w:rsid w:val="005546FC"/>
    <w:rsid w:val="0057226C"/>
    <w:rsid w:val="00572F2B"/>
    <w:rsid w:val="00592B3B"/>
    <w:rsid w:val="00593561"/>
    <w:rsid w:val="005E52D8"/>
    <w:rsid w:val="005F5912"/>
    <w:rsid w:val="00600703"/>
    <w:rsid w:val="006516F1"/>
    <w:rsid w:val="006636FC"/>
    <w:rsid w:val="006A3508"/>
    <w:rsid w:val="006F150A"/>
    <w:rsid w:val="006F1BA9"/>
    <w:rsid w:val="00731686"/>
    <w:rsid w:val="007773BC"/>
    <w:rsid w:val="00820598"/>
    <w:rsid w:val="00820E8E"/>
    <w:rsid w:val="0083456A"/>
    <w:rsid w:val="008C68D5"/>
    <w:rsid w:val="009132A2"/>
    <w:rsid w:val="009243E9"/>
    <w:rsid w:val="00924978"/>
    <w:rsid w:val="00925022"/>
    <w:rsid w:val="00934BBE"/>
    <w:rsid w:val="00964856"/>
    <w:rsid w:val="0098388A"/>
    <w:rsid w:val="00995FBF"/>
    <w:rsid w:val="009D7110"/>
    <w:rsid w:val="00A25217"/>
    <w:rsid w:val="00A4453B"/>
    <w:rsid w:val="00A66DB5"/>
    <w:rsid w:val="00A739A1"/>
    <w:rsid w:val="00A958C0"/>
    <w:rsid w:val="00AB7D5A"/>
    <w:rsid w:val="00AF5E95"/>
    <w:rsid w:val="00AF6DEA"/>
    <w:rsid w:val="00B25260"/>
    <w:rsid w:val="00B9073E"/>
    <w:rsid w:val="00BA0812"/>
    <w:rsid w:val="00BE3B97"/>
    <w:rsid w:val="00C44068"/>
    <w:rsid w:val="00CB4FAB"/>
    <w:rsid w:val="00CB5260"/>
    <w:rsid w:val="00CE5292"/>
    <w:rsid w:val="00CF46AF"/>
    <w:rsid w:val="00D12F1E"/>
    <w:rsid w:val="00D54289"/>
    <w:rsid w:val="00D76B06"/>
    <w:rsid w:val="00DA55F1"/>
    <w:rsid w:val="00DB011D"/>
    <w:rsid w:val="00DE24DD"/>
    <w:rsid w:val="00DF28B8"/>
    <w:rsid w:val="00E23D7F"/>
    <w:rsid w:val="00E439D8"/>
    <w:rsid w:val="00E74060"/>
    <w:rsid w:val="00E7519C"/>
    <w:rsid w:val="00EF3716"/>
    <w:rsid w:val="00F20A48"/>
    <w:rsid w:val="00F412E3"/>
    <w:rsid w:val="00FE03ED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●火災予防条例施行規則届出様式新旧対照表</vt:lpstr>
      <vt:lpstr>●火災予防条例施行規則届出様式新旧対照表</vt:lpstr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●火災予防条例施行規則届出様式新旧対照表</dc:title>
  <dc:subject/>
  <dc:creator>芳賀地区広域消防本部</dc:creator>
  <cp:keywords/>
  <dc:description/>
  <cp:lastModifiedBy>takayama</cp:lastModifiedBy>
  <cp:revision>2</cp:revision>
  <cp:lastPrinted>2005-09-15T07:34:00Z</cp:lastPrinted>
  <dcterms:created xsi:type="dcterms:W3CDTF">2019-10-16T07:57:00Z</dcterms:created>
  <dcterms:modified xsi:type="dcterms:W3CDTF">2019-10-16T07:57:00Z</dcterms:modified>
</cp:coreProperties>
</file>