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D5" w:rsidRPr="009243E9" w:rsidRDefault="008C68D5" w:rsidP="008C68D5">
      <w:pPr>
        <w:rPr>
          <w:rFonts w:hint="eastAsia"/>
          <w:sz w:val="24"/>
        </w:rPr>
      </w:pPr>
      <w:r w:rsidRPr="009243E9">
        <w:rPr>
          <w:rFonts w:hint="eastAsia"/>
          <w:sz w:val="24"/>
        </w:rPr>
        <w:t>様式第１３号</w:t>
      </w:r>
    </w:p>
    <w:p w:rsidR="008C68D5" w:rsidRPr="00491DCC" w:rsidRDefault="008C68D5" w:rsidP="000C3B8C">
      <w:pPr>
        <w:jc w:val="center"/>
        <w:rPr>
          <w:rFonts w:hint="eastAsia"/>
          <w:sz w:val="28"/>
          <w:szCs w:val="28"/>
        </w:rPr>
      </w:pPr>
      <w:r w:rsidRPr="00491DCC">
        <w:rPr>
          <w:rFonts w:hint="eastAsia"/>
          <w:sz w:val="28"/>
          <w:szCs w:val="28"/>
        </w:rPr>
        <w:t>ネオン管灯設備設置届出書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78"/>
        <w:gridCol w:w="558"/>
        <w:gridCol w:w="384"/>
        <w:gridCol w:w="561"/>
        <w:gridCol w:w="289"/>
        <w:gridCol w:w="1914"/>
        <w:gridCol w:w="375"/>
        <w:gridCol w:w="1568"/>
        <w:gridCol w:w="577"/>
        <w:gridCol w:w="79"/>
        <w:gridCol w:w="2098"/>
      </w:tblGrid>
      <w:tr w:rsidR="008C68D5" w:rsidRPr="00491DCC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559" w:type="dxa"/>
            <w:gridSpan w:val="12"/>
          </w:tcPr>
          <w:p w:rsidR="008C68D5" w:rsidRPr="00491DCC" w:rsidRDefault="008C68D5" w:rsidP="00F20A48">
            <w:pPr>
              <w:jc w:val="right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 xml:space="preserve">　芳賀地区広域行政事務組合</w:t>
            </w:r>
          </w:p>
          <w:p w:rsidR="008C68D5" w:rsidRPr="00491DCC" w:rsidRDefault="006547BC" w:rsidP="00F20A48">
            <w:pPr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 xml:space="preserve">　</w:t>
            </w:r>
            <w:r w:rsidR="005C7F6E">
              <w:rPr>
                <w:rFonts w:hint="eastAsia"/>
                <w:sz w:val="22"/>
                <w:szCs w:val="22"/>
              </w:rPr>
              <w:t xml:space="preserve">　</w:t>
            </w:r>
            <w:r w:rsidRPr="00491DCC">
              <w:rPr>
                <w:rFonts w:hint="eastAsia"/>
                <w:sz w:val="22"/>
                <w:szCs w:val="22"/>
              </w:rPr>
              <w:t xml:space="preserve">消防長　　　　　</w:t>
            </w:r>
            <w:r w:rsidR="005C7F6E">
              <w:rPr>
                <w:rFonts w:hint="eastAsia"/>
                <w:sz w:val="22"/>
                <w:szCs w:val="22"/>
              </w:rPr>
              <w:t xml:space="preserve">　</w:t>
            </w:r>
            <w:r w:rsidRPr="00491DCC">
              <w:rPr>
                <w:rFonts w:hint="eastAsia"/>
                <w:sz w:val="22"/>
                <w:szCs w:val="22"/>
              </w:rPr>
              <w:t xml:space="preserve">　　</w:t>
            </w:r>
            <w:r w:rsidR="00525A38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8C68D5" w:rsidRPr="00491DCC" w:rsidRDefault="008C68D5" w:rsidP="00491DCC">
            <w:pPr>
              <w:ind w:firstLineChars="1981" w:firstLine="4358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届出者</w:t>
            </w:r>
          </w:p>
          <w:p w:rsidR="008C68D5" w:rsidRPr="00491DCC" w:rsidRDefault="000C3B8C" w:rsidP="00F20A48">
            <w:pPr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="00430130" w:rsidRPr="00491DCC">
              <w:rPr>
                <w:rFonts w:hint="eastAsia"/>
                <w:sz w:val="22"/>
                <w:szCs w:val="22"/>
              </w:rPr>
              <w:t>住　所　　　　　　　　　　　　（</w:t>
            </w:r>
            <w:r w:rsidR="008C68D5" w:rsidRPr="00491DCC">
              <w:rPr>
                <w:rFonts w:hint="eastAsia"/>
                <w:sz w:val="22"/>
                <w:szCs w:val="22"/>
              </w:rPr>
              <w:t>電話</w:t>
            </w:r>
            <w:r w:rsidR="00430130" w:rsidRPr="00491DCC">
              <w:rPr>
                <w:rFonts w:hint="eastAsia"/>
                <w:sz w:val="22"/>
                <w:szCs w:val="22"/>
              </w:rPr>
              <w:t xml:space="preserve">　　　番）</w:t>
            </w:r>
          </w:p>
          <w:p w:rsidR="008C68D5" w:rsidRPr="00491DCC" w:rsidRDefault="000C3B8C" w:rsidP="00525A38">
            <w:pPr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8C68D5" w:rsidRPr="00491DCC">
              <w:rPr>
                <w:rFonts w:hint="eastAsia"/>
                <w:sz w:val="22"/>
                <w:szCs w:val="22"/>
              </w:rPr>
              <w:t xml:space="preserve">　　氏　名　　　　　　　　　　　　　　　　　</w:t>
            </w:r>
            <w:r w:rsidR="00525A38">
              <w:rPr>
                <w:sz w:val="22"/>
                <w:szCs w:val="22"/>
              </w:rPr>
              <w:fldChar w:fldCharType="begin"/>
            </w:r>
            <w:r w:rsidR="00525A38">
              <w:rPr>
                <w:sz w:val="22"/>
                <w:szCs w:val="22"/>
              </w:rPr>
              <w:instrText xml:space="preserve"> </w:instrText>
            </w:r>
            <w:r w:rsidR="00525A38">
              <w:rPr>
                <w:rFonts w:hint="eastAsia"/>
                <w:sz w:val="22"/>
                <w:szCs w:val="22"/>
              </w:rPr>
              <w:instrText>eq \o\ac(</w:instrText>
            </w:r>
            <w:r w:rsidR="00525A38">
              <w:rPr>
                <w:rFonts w:hint="eastAsia"/>
                <w:sz w:val="22"/>
                <w:szCs w:val="22"/>
              </w:rPr>
              <w:instrText>○</w:instrText>
            </w:r>
            <w:r w:rsidR="00525A38">
              <w:rPr>
                <w:rFonts w:hint="eastAsia"/>
                <w:sz w:val="22"/>
                <w:szCs w:val="22"/>
              </w:rPr>
              <w:instrText>,</w:instrText>
            </w:r>
            <w:r w:rsidR="00525A38" w:rsidRPr="00525A38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525A38">
              <w:rPr>
                <w:rFonts w:hint="eastAsia"/>
                <w:sz w:val="22"/>
                <w:szCs w:val="22"/>
              </w:rPr>
              <w:instrText>)</w:instrText>
            </w:r>
            <w:r w:rsidR="00525A38">
              <w:rPr>
                <w:sz w:val="22"/>
                <w:szCs w:val="22"/>
              </w:rPr>
              <w:fldChar w:fldCharType="end"/>
            </w:r>
          </w:p>
        </w:tc>
      </w:tr>
      <w:tr w:rsidR="000C3B8C" w:rsidRPr="00491DC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78" w:type="dxa"/>
            <w:vMerge w:val="restart"/>
            <w:textDirection w:val="tbRlV"/>
            <w:vAlign w:val="center"/>
          </w:tcPr>
          <w:p w:rsidR="008C68D5" w:rsidRPr="00491DCC" w:rsidRDefault="008C68D5" w:rsidP="00E439D8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200B13">
              <w:rPr>
                <w:rFonts w:hint="eastAsia"/>
                <w:spacing w:val="45"/>
                <w:kern w:val="0"/>
                <w:sz w:val="22"/>
                <w:szCs w:val="22"/>
                <w:fitText w:val="1547" w:id="-1717290239"/>
              </w:rPr>
              <w:t>防火対象</w:t>
            </w:r>
            <w:r w:rsidRPr="00200B13">
              <w:rPr>
                <w:rFonts w:hint="eastAsia"/>
                <w:spacing w:val="30"/>
                <w:kern w:val="0"/>
                <w:sz w:val="22"/>
                <w:szCs w:val="22"/>
                <w:fitText w:val="1547" w:id="-1717290239"/>
              </w:rPr>
              <w:t>物</w:t>
            </w:r>
          </w:p>
        </w:tc>
        <w:tc>
          <w:tcPr>
            <w:tcW w:w="1520" w:type="dxa"/>
            <w:gridSpan w:val="3"/>
          </w:tcPr>
          <w:p w:rsidR="008C68D5" w:rsidRPr="00491DCC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</w:p>
          <w:p w:rsidR="008C68D5" w:rsidRPr="00491DCC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所在地</w:t>
            </w:r>
          </w:p>
          <w:p w:rsidR="000C3B8C" w:rsidRPr="00491DCC" w:rsidRDefault="000C3B8C" w:rsidP="00F20A48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461" w:type="dxa"/>
            <w:gridSpan w:val="8"/>
          </w:tcPr>
          <w:p w:rsidR="008C68D5" w:rsidRPr="00491DCC" w:rsidRDefault="008C68D5" w:rsidP="00F20A48">
            <w:pPr>
              <w:widowControl/>
              <w:jc w:val="left"/>
              <w:rPr>
                <w:sz w:val="22"/>
                <w:szCs w:val="22"/>
              </w:rPr>
            </w:pPr>
          </w:p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0C3B8C" w:rsidRPr="00491DC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78" w:type="dxa"/>
            <w:vMerge/>
          </w:tcPr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8C68D5" w:rsidRPr="00491DCC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</w:p>
          <w:p w:rsidR="008C68D5" w:rsidRPr="00491DCC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名　称</w:t>
            </w:r>
          </w:p>
          <w:p w:rsidR="000C3B8C" w:rsidRPr="00491DCC" w:rsidRDefault="000C3B8C" w:rsidP="00F20A48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07" w:type="dxa"/>
            <w:gridSpan w:val="5"/>
          </w:tcPr>
          <w:p w:rsidR="008C68D5" w:rsidRPr="00491DCC" w:rsidRDefault="008C68D5" w:rsidP="00F20A48">
            <w:pPr>
              <w:widowControl/>
              <w:jc w:val="left"/>
              <w:rPr>
                <w:sz w:val="22"/>
                <w:szCs w:val="22"/>
              </w:rPr>
            </w:pPr>
          </w:p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56" w:type="dxa"/>
            <w:gridSpan w:val="2"/>
          </w:tcPr>
          <w:p w:rsidR="008C68D5" w:rsidRPr="00491DCC" w:rsidRDefault="008C68D5" w:rsidP="00F20A48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:rsidR="008C68D5" w:rsidRPr="00491DCC" w:rsidRDefault="008C68D5" w:rsidP="00F20A48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2098" w:type="dxa"/>
          </w:tcPr>
          <w:p w:rsidR="008C68D5" w:rsidRPr="00491DCC" w:rsidRDefault="008C68D5" w:rsidP="00F20A48">
            <w:pPr>
              <w:widowControl/>
              <w:jc w:val="left"/>
              <w:rPr>
                <w:sz w:val="22"/>
                <w:szCs w:val="22"/>
              </w:rPr>
            </w:pPr>
          </w:p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0C3B8C" w:rsidRPr="00491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8" w:type="dxa"/>
            <w:vMerge w:val="restart"/>
            <w:textDirection w:val="tbRlV"/>
            <w:vAlign w:val="center"/>
          </w:tcPr>
          <w:p w:rsidR="008C68D5" w:rsidRPr="00491DCC" w:rsidRDefault="008C68D5" w:rsidP="00E439D8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200B13">
              <w:rPr>
                <w:rFonts w:hint="eastAsia"/>
                <w:spacing w:val="60"/>
                <w:kern w:val="0"/>
                <w:sz w:val="22"/>
                <w:szCs w:val="22"/>
                <w:fitText w:val="1326" w:id="-1717290240"/>
              </w:rPr>
              <w:t>届出設</w:t>
            </w:r>
            <w:r w:rsidRPr="00200B13">
              <w:rPr>
                <w:rFonts w:hint="eastAsia"/>
                <w:spacing w:val="30"/>
                <w:kern w:val="0"/>
                <w:sz w:val="22"/>
                <w:szCs w:val="22"/>
                <w:fitText w:val="1326" w:id="-1717290240"/>
              </w:rPr>
              <w:t>備</w:t>
            </w:r>
          </w:p>
        </w:tc>
        <w:tc>
          <w:tcPr>
            <w:tcW w:w="1520" w:type="dxa"/>
            <w:gridSpan w:val="3"/>
          </w:tcPr>
          <w:p w:rsidR="008C68D5" w:rsidRPr="00491DCC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</w:p>
          <w:p w:rsidR="008C68D5" w:rsidRPr="00491DCC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設備容量</w:t>
            </w:r>
          </w:p>
          <w:p w:rsidR="008C68D5" w:rsidRPr="00491DCC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461" w:type="dxa"/>
            <w:gridSpan w:val="8"/>
          </w:tcPr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0C3B8C" w:rsidRPr="00491DCC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578" w:type="dxa"/>
            <w:vMerge/>
          </w:tcPr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0" w:type="dxa"/>
            <w:gridSpan w:val="5"/>
            <w:vAlign w:val="center"/>
          </w:tcPr>
          <w:p w:rsidR="008C68D5" w:rsidRPr="00491DCC" w:rsidRDefault="008C68D5" w:rsidP="00551570">
            <w:pPr>
              <w:jc w:val="center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着工（予定）年月日</w:t>
            </w:r>
          </w:p>
        </w:tc>
        <w:tc>
          <w:tcPr>
            <w:tcW w:w="2289" w:type="dxa"/>
            <w:gridSpan w:val="2"/>
          </w:tcPr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8C68D5" w:rsidRPr="00491DCC" w:rsidRDefault="008C68D5" w:rsidP="00551570">
            <w:pPr>
              <w:jc w:val="center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竣工（予定）年月日</w:t>
            </w:r>
          </w:p>
        </w:tc>
        <w:tc>
          <w:tcPr>
            <w:tcW w:w="2177" w:type="dxa"/>
            <w:gridSpan w:val="2"/>
          </w:tcPr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0C3B8C" w:rsidRPr="00491DCC">
        <w:tblPrEx>
          <w:tblCellMar>
            <w:top w:w="0" w:type="dxa"/>
            <w:bottom w:w="0" w:type="dxa"/>
          </w:tblCellMar>
        </w:tblPrEx>
        <w:trPr>
          <w:cantSplit/>
          <w:trHeight w:val="1378"/>
        </w:trPr>
        <w:tc>
          <w:tcPr>
            <w:tcW w:w="578" w:type="dxa"/>
            <w:vMerge/>
          </w:tcPr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8" w:type="dxa"/>
            <w:textDirection w:val="tbRlV"/>
          </w:tcPr>
          <w:p w:rsidR="008C68D5" w:rsidRPr="00491DCC" w:rsidRDefault="008C68D5" w:rsidP="00E439D8">
            <w:pPr>
              <w:ind w:left="113" w:right="113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設備の概要</w:t>
            </w:r>
          </w:p>
        </w:tc>
        <w:tc>
          <w:tcPr>
            <w:tcW w:w="8403" w:type="dxa"/>
            <w:gridSpan w:val="10"/>
          </w:tcPr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0C3B8C" w:rsidRPr="00491DC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14" w:type="dxa"/>
            <w:gridSpan w:val="3"/>
            <w:vMerge w:val="restart"/>
            <w:vAlign w:val="center"/>
          </w:tcPr>
          <w:p w:rsidR="008C68D5" w:rsidRPr="00491DCC" w:rsidRDefault="008C68D5" w:rsidP="00551570">
            <w:pPr>
              <w:jc w:val="center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945" w:type="dxa"/>
            <w:gridSpan w:val="2"/>
            <w:vAlign w:val="center"/>
          </w:tcPr>
          <w:p w:rsidR="000C3B8C" w:rsidRPr="00491DCC" w:rsidRDefault="008C68D5" w:rsidP="00E439D8">
            <w:pPr>
              <w:jc w:val="center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住</w:t>
            </w:r>
            <w:r w:rsidR="00E439D8" w:rsidRPr="00491DCC">
              <w:rPr>
                <w:rFonts w:hint="eastAsia"/>
                <w:sz w:val="22"/>
                <w:szCs w:val="22"/>
              </w:rPr>
              <w:t xml:space="preserve">　</w:t>
            </w:r>
            <w:r w:rsidRPr="00491DC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900" w:type="dxa"/>
            <w:gridSpan w:val="7"/>
          </w:tcPr>
          <w:p w:rsidR="000C3B8C" w:rsidRPr="00491DCC" w:rsidRDefault="000C3B8C" w:rsidP="00F20A48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8C68D5" w:rsidRPr="00491DCC" w:rsidRDefault="008C68D5" w:rsidP="00F20A48">
            <w:pPr>
              <w:jc w:val="right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電話　　　　　　　番</w:t>
            </w:r>
          </w:p>
        </w:tc>
      </w:tr>
      <w:tr w:rsidR="000C3B8C" w:rsidRPr="00491DC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14" w:type="dxa"/>
            <w:gridSpan w:val="3"/>
            <w:vMerge/>
          </w:tcPr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439D8" w:rsidRPr="00491DCC" w:rsidRDefault="008C68D5" w:rsidP="00E439D8">
            <w:pPr>
              <w:jc w:val="center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氏</w:t>
            </w:r>
            <w:r w:rsidR="00E439D8" w:rsidRPr="00491DCC">
              <w:rPr>
                <w:rFonts w:hint="eastAsia"/>
                <w:sz w:val="22"/>
                <w:szCs w:val="22"/>
              </w:rPr>
              <w:t xml:space="preserve">　</w:t>
            </w:r>
            <w:r w:rsidRPr="00491DC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00" w:type="dxa"/>
            <w:gridSpan w:val="7"/>
          </w:tcPr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0C3B8C" w:rsidRPr="00491D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862" w:type="dxa"/>
            <w:gridSpan w:val="7"/>
          </w:tcPr>
          <w:p w:rsidR="008C68D5" w:rsidRPr="00491DCC" w:rsidRDefault="008C68D5" w:rsidP="00F20A48">
            <w:pPr>
              <w:jc w:val="center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4697" w:type="dxa"/>
            <w:gridSpan w:val="5"/>
          </w:tcPr>
          <w:p w:rsidR="008C68D5" w:rsidRPr="00491DCC" w:rsidRDefault="008C68D5" w:rsidP="00F20A48">
            <w:pPr>
              <w:jc w:val="center"/>
              <w:rPr>
                <w:rFonts w:hint="eastAsia"/>
                <w:sz w:val="22"/>
                <w:szCs w:val="22"/>
              </w:rPr>
            </w:pPr>
            <w:r w:rsidRPr="00491DCC">
              <w:rPr>
                <w:rFonts w:hint="eastAsia"/>
                <w:sz w:val="22"/>
                <w:szCs w:val="22"/>
              </w:rPr>
              <w:t>※経過欄</w:t>
            </w:r>
          </w:p>
        </w:tc>
      </w:tr>
      <w:tr w:rsidR="000C3B8C" w:rsidRPr="00491DC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862" w:type="dxa"/>
            <w:gridSpan w:val="7"/>
          </w:tcPr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0C3B8C" w:rsidRPr="00491DCC" w:rsidRDefault="000C3B8C" w:rsidP="00F20A48">
            <w:pPr>
              <w:rPr>
                <w:rFonts w:hint="eastAsia"/>
                <w:sz w:val="22"/>
                <w:szCs w:val="22"/>
              </w:rPr>
            </w:pPr>
          </w:p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697" w:type="dxa"/>
            <w:gridSpan w:val="5"/>
          </w:tcPr>
          <w:p w:rsidR="008C68D5" w:rsidRPr="00491DCC" w:rsidRDefault="008C68D5" w:rsidP="00F20A48">
            <w:pPr>
              <w:widowControl/>
              <w:jc w:val="left"/>
              <w:rPr>
                <w:sz w:val="22"/>
                <w:szCs w:val="22"/>
              </w:rPr>
            </w:pPr>
          </w:p>
          <w:p w:rsidR="008C68D5" w:rsidRPr="00491DCC" w:rsidRDefault="008C68D5" w:rsidP="00F20A48">
            <w:pPr>
              <w:widowControl/>
              <w:jc w:val="left"/>
              <w:rPr>
                <w:sz w:val="22"/>
                <w:szCs w:val="22"/>
              </w:rPr>
            </w:pPr>
          </w:p>
          <w:p w:rsidR="008C68D5" w:rsidRPr="00491DCC" w:rsidRDefault="008C68D5" w:rsidP="00F20A48">
            <w:pPr>
              <w:widowControl/>
              <w:jc w:val="left"/>
              <w:rPr>
                <w:sz w:val="22"/>
                <w:szCs w:val="22"/>
              </w:rPr>
            </w:pPr>
          </w:p>
          <w:p w:rsidR="008C68D5" w:rsidRPr="00491DC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C68D5" w:rsidRPr="00491DCC" w:rsidRDefault="008C68D5" w:rsidP="008C68D5">
      <w:pPr>
        <w:rPr>
          <w:rFonts w:hint="eastAsia"/>
          <w:szCs w:val="21"/>
        </w:rPr>
      </w:pPr>
      <w:r w:rsidRPr="00491DCC">
        <w:rPr>
          <w:rFonts w:hint="eastAsia"/>
          <w:sz w:val="22"/>
          <w:szCs w:val="22"/>
        </w:rPr>
        <w:t xml:space="preserve">　</w:t>
      </w:r>
      <w:r w:rsidRPr="00491DCC">
        <w:rPr>
          <w:rFonts w:hint="eastAsia"/>
          <w:szCs w:val="21"/>
        </w:rPr>
        <w:t>備考</w:t>
      </w:r>
    </w:p>
    <w:p w:rsidR="008C68D5" w:rsidRPr="00491DCC" w:rsidRDefault="008C68D5" w:rsidP="008C68D5">
      <w:pPr>
        <w:rPr>
          <w:rFonts w:hint="eastAsia"/>
          <w:szCs w:val="21"/>
        </w:rPr>
      </w:pPr>
      <w:r w:rsidRPr="00491DCC">
        <w:rPr>
          <w:rFonts w:hint="eastAsia"/>
          <w:szCs w:val="21"/>
        </w:rPr>
        <w:t xml:space="preserve">　　１　この用紙の</w:t>
      </w:r>
      <w:r w:rsidR="00200B13">
        <w:rPr>
          <w:rFonts w:hint="eastAsia"/>
          <w:szCs w:val="21"/>
        </w:rPr>
        <w:t>大きさは、日本産業</w:t>
      </w:r>
      <w:bookmarkStart w:id="0" w:name="_GoBack"/>
      <w:bookmarkEnd w:id="0"/>
      <w:r w:rsidR="000C3B8C" w:rsidRPr="00491DCC">
        <w:rPr>
          <w:rFonts w:hint="eastAsia"/>
          <w:szCs w:val="21"/>
        </w:rPr>
        <w:t>規格Ａ</w:t>
      </w:r>
      <w:r w:rsidRPr="00491DCC">
        <w:rPr>
          <w:rFonts w:hint="eastAsia"/>
          <w:szCs w:val="21"/>
        </w:rPr>
        <w:t>４とすること。</w:t>
      </w:r>
    </w:p>
    <w:p w:rsidR="008C68D5" w:rsidRPr="00491DCC" w:rsidRDefault="008C68D5" w:rsidP="008C68D5">
      <w:pPr>
        <w:rPr>
          <w:rFonts w:hint="eastAsia"/>
          <w:szCs w:val="21"/>
        </w:rPr>
      </w:pPr>
      <w:r w:rsidRPr="00491DCC">
        <w:rPr>
          <w:rFonts w:hint="eastAsia"/>
          <w:szCs w:val="21"/>
        </w:rPr>
        <w:t xml:space="preserve">　　２　法人にあってはその名称、代表者氏名、主たる事務所の所在地を記入すること。</w:t>
      </w:r>
    </w:p>
    <w:p w:rsidR="008C68D5" w:rsidRPr="00491DCC" w:rsidRDefault="008C68D5" w:rsidP="008C68D5">
      <w:pPr>
        <w:rPr>
          <w:rFonts w:hint="eastAsia"/>
          <w:szCs w:val="21"/>
        </w:rPr>
      </w:pPr>
      <w:r w:rsidRPr="00491DCC">
        <w:rPr>
          <w:rFonts w:hint="eastAsia"/>
          <w:szCs w:val="21"/>
        </w:rPr>
        <w:t xml:space="preserve">　　３　届出設備の概要欄に書き込めない事項は、別紙に記載して添付すること。</w:t>
      </w:r>
    </w:p>
    <w:p w:rsidR="008C68D5" w:rsidRPr="00491DCC" w:rsidRDefault="008C68D5" w:rsidP="008C68D5">
      <w:pPr>
        <w:rPr>
          <w:rFonts w:hint="eastAsia"/>
          <w:szCs w:val="21"/>
        </w:rPr>
      </w:pPr>
      <w:r w:rsidRPr="00491DCC">
        <w:rPr>
          <w:rFonts w:hint="eastAsia"/>
          <w:szCs w:val="21"/>
        </w:rPr>
        <w:t xml:space="preserve">　　４　※印欄は記入しないこと。</w:t>
      </w:r>
    </w:p>
    <w:p w:rsidR="008C68D5" w:rsidRPr="00491DCC" w:rsidRDefault="008C68D5" w:rsidP="008C68D5">
      <w:pPr>
        <w:rPr>
          <w:rFonts w:hint="eastAsia"/>
          <w:szCs w:val="21"/>
        </w:rPr>
      </w:pPr>
      <w:r w:rsidRPr="00491DCC">
        <w:rPr>
          <w:rFonts w:hint="eastAsia"/>
          <w:szCs w:val="21"/>
        </w:rPr>
        <w:t xml:space="preserve">　　５　当該設備の設計図書を添付すること。</w:t>
      </w:r>
    </w:p>
    <w:p w:rsidR="008C68D5" w:rsidRPr="00491DCC" w:rsidRDefault="008C68D5" w:rsidP="008C68D5">
      <w:pPr>
        <w:rPr>
          <w:rFonts w:hint="eastAsia"/>
        </w:rPr>
      </w:pPr>
    </w:p>
    <w:p w:rsidR="00551570" w:rsidRPr="00491DCC" w:rsidRDefault="00551570" w:rsidP="008C68D5">
      <w:pPr>
        <w:rPr>
          <w:rFonts w:hint="eastAsia"/>
        </w:rPr>
      </w:pPr>
    </w:p>
    <w:sectPr w:rsidR="00551570" w:rsidRPr="00491DCC" w:rsidSect="004F3552">
      <w:pgSz w:w="11907" w:h="16840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C"/>
    <w:rsid w:val="000706DD"/>
    <w:rsid w:val="000B17EE"/>
    <w:rsid w:val="000C3B8C"/>
    <w:rsid w:val="000C53FD"/>
    <w:rsid w:val="000C6281"/>
    <w:rsid w:val="000E7BEA"/>
    <w:rsid w:val="00121B7E"/>
    <w:rsid w:val="001263EA"/>
    <w:rsid w:val="00135482"/>
    <w:rsid w:val="00143729"/>
    <w:rsid w:val="0016168E"/>
    <w:rsid w:val="00175B4C"/>
    <w:rsid w:val="001C33A3"/>
    <w:rsid w:val="00200B13"/>
    <w:rsid w:val="0022481A"/>
    <w:rsid w:val="00226D95"/>
    <w:rsid w:val="002633BC"/>
    <w:rsid w:val="002C1A01"/>
    <w:rsid w:val="002C3471"/>
    <w:rsid w:val="002C75A0"/>
    <w:rsid w:val="002E52B4"/>
    <w:rsid w:val="00303D4A"/>
    <w:rsid w:val="0031421E"/>
    <w:rsid w:val="00314F66"/>
    <w:rsid w:val="00326D94"/>
    <w:rsid w:val="00362C03"/>
    <w:rsid w:val="00392F9E"/>
    <w:rsid w:val="0039727A"/>
    <w:rsid w:val="003A2F91"/>
    <w:rsid w:val="003C58DC"/>
    <w:rsid w:val="00410B74"/>
    <w:rsid w:val="00430130"/>
    <w:rsid w:val="004512D6"/>
    <w:rsid w:val="00455C6A"/>
    <w:rsid w:val="00491DCC"/>
    <w:rsid w:val="004A3BCE"/>
    <w:rsid w:val="004E372D"/>
    <w:rsid w:val="004F3552"/>
    <w:rsid w:val="005177D9"/>
    <w:rsid w:val="00525A38"/>
    <w:rsid w:val="0054184B"/>
    <w:rsid w:val="00544B59"/>
    <w:rsid w:val="00551570"/>
    <w:rsid w:val="005542BB"/>
    <w:rsid w:val="005546FC"/>
    <w:rsid w:val="0057226C"/>
    <w:rsid w:val="00572F2B"/>
    <w:rsid w:val="00592B3B"/>
    <w:rsid w:val="00593561"/>
    <w:rsid w:val="005C7F6E"/>
    <w:rsid w:val="005E52D8"/>
    <w:rsid w:val="005F5912"/>
    <w:rsid w:val="00600703"/>
    <w:rsid w:val="006516F1"/>
    <w:rsid w:val="006547BC"/>
    <w:rsid w:val="006636FC"/>
    <w:rsid w:val="006A3508"/>
    <w:rsid w:val="006F150A"/>
    <w:rsid w:val="006F1BA9"/>
    <w:rsid w:val="00731686"/>
    <w:rsid w:val="007773BC"/>
    <w:rsid w:val="00820598"/>
    <w:rsid w:val="00820E8E"/>
    <w:rsid w:val="0083456A"/>
    <w:rsid w:val="008C68D5"/>
    <w:rsid w:val="009132A2"/>
    <w:rsid w:val="009243E9"/>
    <w:rsid w:val="00924978"/>
    <w:rsid w:val="00925022"/>
    <w:rsid w:val="00934BBE"/>
    <w:rsid w:val="00964856"/>
    <w:rsid w:val="0098388A"/>
    <w:rsid w:val="00995FBF"/>
    <w:rsid w:val="009D7110"/>
    <w:rsid w:val="00A25217"/>
    <w:rsid w:val="00A4453B"/>
    <w:rsid w:val="00A739A1"/>
    <w:rsid w:val="00A958C0"/>
    <w:rsid w:val="00AA7BA4"/>
    <w:rsid w:val="00AB7D5A"/>
    <w:rsid w:val="00AF5E95"/>
    <w:rsid w:val="00B25260"/>
    <w:rsid w:val="00B9073E"/>
    <w:rsid w:val="00BA0812"/>
    <w:rsid w:val="00C44068"/>
    <w:rsid w:val="00CB5260"/>
    <w:rsid w:val="00CE5292"/>
    <w:rsid w:val="00CF46AF"/>
    <w:rsid w:val="00D12F1E"/>
    <w:rsid w:val="00D54289"/>
    <w:rsid w:val="00D76B06"/>
    <w:rsid w:val="00DA55F1"/>
    <w:rsid w:val="00DB011D"/>
    <w:rsid w:val="00DE24DD"/>
    <w:rsid w:val="00DF28B8"/>
    <w:rsid w:val="00E23D7F"/>
    <w:rsid w:val="00E439D8"/>
    <w:rsid w:val="00E74060"/>
    <w:rsid w:val="00E7519C"/>
    <w:rsid w:val="00EF3716"/>
    <w:rsid w:val="00F20A48"/>
    <w:rsid w:val="00F412E3"/>
    <w:rsid w:val="00FE03ED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●火災予防条例施行規則届出様式新旧対照表</vt:lpstr>
      <vt:lpstr>●火災予防条例施行規則届出様式新旧対照表</vt:lpstr>
    </vt:vector>
  </TitlesOfParts>
  <Company> 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●火災予防条例施行規則届出様式新旧対照表</dc:title>
  <dc:subject/>
  <dc:creator>芳賀地区広域消防本部</dc:creator>
  <cp:keywords/>
  <dc:description/>
  <cp:lastModifiedBy>takayama</cp:lastModifiedBy>
  <cp:revision>2</cp:revision>
  <cp:lastPrinted>2005-09-15T07:34:00Z</cp:lastPrinted>
  <dcterms:created xsi:type="dcterms:W3CDTF">2019-10-16T08:01:00Z</dcterms:created>
  <dcterms:modified xsi:type="dcterms:W3CDTF">2019-10-16T08:01:00Z</dcterms:modified>
</cp:coreProperties>
</file>